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EE" w:rsidRDefault="00BC0D12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1F293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DA3C88" wp14:editId="4B50F02B">
            <wp:simplePos x="0" y="0"/>
            <wp:positionH relativeFrom="column">
              <wp:posOffset>5848350</wp:posOffset>
            </wp:positionH>
            <wp:positionV relativeFrom="paragraph">
              <wp:posOffset>-357505</wp:posOffset>
            </wp:positionV>
            <wp:extent cx="539750" cy="689610"/>
            <wp:effectExtent l="0" t="0" r="0" b="0"/>
            <wp:wrapNone/>
            <wp:docPr id="25" name="Picture 25" descr="C:\Users\Schools_home\Desktop\Eko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s_home\Desktop\Ekoskol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16409" wp14:editId="59C791E6">
                <wp:simplePos x="0" y="0"/>
                <wp:positionH relativeFrom="margin">
                  <wp:posOffset>-791845</wp:posOffset>
                </wp:positionH>
                <wp:positionV relativeFrom="paragraph">
                  <wp:posOffset>-417613</wp:posOffset>
                </wp:positionV>
                <wp:extent cx="7162357" cy="1073150"/>
                <wp:effectExtent l="0" t="0" r="63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357" cy="1073150"/>
                          <a:chOff x="974" y="329"/>
                          <a:chExt cx="10450" cy="1314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842"/>
                            <a:ext cx="961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E7" w:rsidRPr="00A21971" w:rsidRDefault="00DF0DE7" w:rsidP="00DF0DE7">
                              <w:pPr>
                                <w:rPr>
                                  <w:rFonts w:ascii="Arial" w:hAnsi="Arial" w:cs="Arial"/>
                                  <w:color w:val="6E6E6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Primar</w:t>
                              </w:r>
                              <w:r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mt-MT"/>
                                </w:rPr>
                                <w:t>ja</w:t>
                              </w:r>
                              <w:proofErr w:type="spellEnd"/>
                              <w:r w:rsidRPr="000459BF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21971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Dingli</w:t>
                              </w:r>
                              <w:proofErr w:type="spellEnd"/>
                              <w:r w:rsidRPr="00A21971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6E6E6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6E6E6E"/>
                                  <w:sz w:val="18"/>
                                  <w:szCs w:val="18"/>
                                </w:rPr>
                                <w:t xml:space="preserve">118, 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  <w:lang w:val="mt-MT"/>
                                </w:rPr>
                                <w:t>Triq il-Kbira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  <w:lang w:val="mt-MT"/>
                                </w:rPr>
                                <w:t>Ħad-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>Dingli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 xml:space="preserve"> DGL 18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>37, Malta</w:t>
                              </w:r>
                            </w:p>
                            <w:p w:rsidR="00DF0DE7" w:rsidRPr="004A36C0" w:rsidRDefault="00DF0DE7" w:rsidP="00DF0DE7">
                              <w:pPr>
                                <w:rPr>
                                  <w:rFonts w:ascii="Arial" w:hAnsi="Arial" w:cs="Arial"/>
                                  <w:color w:val="83838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mt-MT"/>
                                </w:rPr>
                                <w:t>Telefon</w:t>
                              </w:r>
                              <w:r w:rsidRPr="00956FE4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>+356 21454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>496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FF6600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56FE4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Fax: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8"/>
                                  <w:szCs w:val="18"/>
                                </w:rPr>
                                <w:t xml:space="preserve"> +356 21456247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FF6600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B3C16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mt-MT"/>
                                </w:rPr>
                                <w:t>Imej</w:t>
                              </w:r>
                              <w:r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mt-MT"/>
                                </w:rPr>
                                <w:t>l</w:t>
                              </w:r>
                              <w:r w:rsidRPr="00956FE4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595959"/>
                                  <w:sz w:val="18"/>
                                  <w:szCs w:val="18"/>
                                </w:rPr>
                                <w:t>snc.dingli.pr@gov.mt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21971">
                                <w:rPr>
                                  <w:rFonts w:ascii="Arial" w:hAnsi="Arial" w:cs="Arial"/>
                                  <w:color w:val="FF6600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219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37D3F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Webs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mt-MT"/>
                                </w:rPr>
                                <w:t>ajt</w:t>
                              </w:r>
                              <w:proofErr w:type="spellEnd"/>
                              <w:r w:rsidRPr="00937D3F">
                                <w:rPr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A36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53D2A">
                                <w:rPr>
                                  <w:rFonts w:ascii="Arial" w:hAnsi="Arial" w:cs="Arial"/>
                                  <w:color w:val="595959"/>
                                  <w:sz w:val="16"/>
                                  <w:szCs w:val="16"/>
                                </w:rPr>
                                <w:t>www.sncdingli.weebly.com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329"/>
                            <a:ext cx="513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E7" w:rsidRPr="000459BF" w:rsidRDefault="00DF0DE7" w:rsidP="00DF0DE7">
                              <w:pPr>
                                <w:rPr>
                                  <w:rFonts w:ascii="Century Gothic" w:hAnsi="Century Gothic"/>
                                  <w:color w:val="040B68"/>
                                  <w:sz w:val="32"/>
                                  <w:szCs w:val="32"/>
                                  <w:lang w:val="mt-M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40B68"/>
                                  <w:sz w:val="32"/>
                                  <w:szCs w:val="32"/>
                                  <w:lang w:val="mt-MT"/>
                                </w:rPr>
                                <w:t>Kulleġġ San Nikola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/>
                        <wps:spPr bwMode="auto">
                          <a:xfrm flipV="1">
                            <a:off x="1966" y="809"/>
                            <a:ext cx="8550" cy="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6" descr="St-Nicholas-Badge-Jun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593"/>
                            <a:ext cx="787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409" id="Group 2" o:spid="_x0000_s1026" style="position:absolute;margin-left:-62.35pt;margin-top:-32.9pt;width:563.95pt;height:84.5pt;z-index:251659264;mso-position-horizontal-relative:margin" coordorigin="974,329" coordsize="10450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14;top:842;width:9610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F0DE7" w:rsidRPr="00A21971" w:rsidRDefault="00DF0DE7" w:rsidP="00DF0DE7">
                        <w:pPr>
                          <w:rPr>
                            <w:rFonts w:ascii="Arial" w:hAnsi="Arial" w:cs="Arial"/>
                            <w:color w:val="6E6E6E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Primar</w:t>
                        </w:r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  <w:lang w:val="mt-MT"/>
                          </w:rPr>
                          <w:t>ja</w:t>
                        </w:r>
                        <w:proofErr w:type="spellEnd"/>
                        <w:r w:rsidRPr="000459BF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21971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Dingli</w:t>
                        </w:r>
                        <w:proofErr w:type="spellEnd"/>
                        <w:r w:rsidRPr="00A21971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:</w:t>
                        </w:r>
                        <w:r w:rsidRPr="00A21971">
                          <w:rPr>
                            <w:rFonts w:ascii="Arial" w:hAnsi="Arial" w:cs="Arial"/>
                            <w:color w:val="6E6E6E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E6E6E"/>
                            <w:sz w:val="18"/>
                            <w:szCs w:val="18"/>
                          </w:rPr>
                          <w:t xml:space="preserve">118, </w:t>
                        </w:r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  <w:lang w:val="mt-MT"/>
                          </w:rPr>
                          <w:t>Triq il-Kbira</w:t>
                        </w:r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  <w:lang w:val="mt-MT"/>
                          </w:rPr>
                          <w:t>Ħad-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>Dingli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 xml:space="preserve"> DGL 18</w:t>
                        </w:r>
                        <w:r w:rsidRPr="00A21971"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>37, Malta</w:t>
                        </w:r>
                      </w:p>
                      <w:p w:rsidR="00DF0DE7" w:rsidRPr="004A36C0" w:rsidRDefault="00DF0DE7" w:rsidP="00DF0DE7">
                        <w:pPr>
                          <w:rPr>
                            <w:rFonts w:ascii="Arial" w:hAnsi="Arial" w:cs="Arial"/>
                            <w:color w:val="83838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  <w:lang w:val="mt-MT"/>
                          </w:rPr>
                          <w:t>Telefon</w:t>
                        </w:r>
                        <w:r w:rsidRPr="00956FE4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: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>+356 21454</w:t>
                        </w:r>
                        <w:r w:rsidRPr="00A21971"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>496</w:t>
                        </w:r>
                        <w:r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 xml:space="preserve">  </w:t>
                        </w:r>
                        <w:r w:rsidRPr="00A21971">
                          <w:rPr>
                            <w:rFonts w:ascii="Arial" w:hAnsi="Arial" w:cs="Arial"/>
                            <w:color w:val="FF6600"/>
                            <w:sz w:val="18"/>
                            <w:szCs w:val="18"/>
                          </w:rPr>
                          <w:t>•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56FE4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Fax: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 +356 21456247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21971">
                          <w:rPr>
                            <w:rFonts w:ascii="Arial" w:hAnsi="Arial" w:cs="Arial"/>
                            <w:color w:val="FF6600"/>
                            <w:sz w:val="18"/>
                            <w:szCs w:val="18"/>
                          </w:rPr>
                          <w:t>•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4B3C16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  <w:lang w:val="mt-MT"/>
                          </w:rPr>
                          <w:t>Imej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  <w:lang w:val="mt-MT"/>
                          </w:rPr>
                          <w:t>l</w:t>
                        </w:r>
                        <w:r w:rsidRPr="00956FE4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: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21971">
                          <w:rPr>
                            <w:rFonts w:ascii="Arial" w:hAnsi="Arial" w:cs="Arial"/>
                            <w:color w:val="595959"/>
                            <w:sz w:val="18"/>
                            <w:szCs w:val="18"/>
                          </w:rPr>
                          <w:t>snc.dingli.pr@gov.mt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A21971">
                          <w:rPr>
                            <w:rFonts w:ascii="Arial" w:hAnsi="Arial" w:cs="Arial"/>
                            <w:color w:val="FF6600"/>
                            <w:sz w:val="18"/>
                            <w:szCs w:val="18"/>
                          </w:rPr>
                          <w:t>•</w:t>
                        </w:r>
                        <w:r w:rsidRPr="00A219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37D3F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Webs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  <w:lang w:val="mt-MT"/>
                          </w:rPr>
                          <w:t>ajt</w:t>
                        </w:r>
                        <w:proofErr w:type="spellEnd"/>
                        <w:r w:rsidRPr="00937D3F">
                          <w:rPr>
                            <w:rFonts w:ascii="Arial" w:hAnsi="Arial" w:cs="Arial"/>
                            <w:color w:val="000080"/>
                            <w:sz w:val="18"/>
                            <w:szCs w:val="18"/>
                          </w:rPr>
                          <w:t>:</w:t>
                        </w:r>
                        <w:r w:rsidRPr="004A36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3D2A">
                          <w:rPr>
                            <w:rFonts w:ascii="Arial" w:hAnsi="Arial" w:cs="Arial"/>
                            <w:color w:val="595959"/>
                            <w:sz w:val="16"/>
                            <w:szCs w:val="16"/>
                          </w:rPr>
                          <w:t>www.sncdingli.weebly.com</w:t>
                        </w:r>
                      </w:p>
                    </w:txbxContent>
                  </v:textbox>
                </v:shape>
                <v:shape id="Text Box 4" o:spid="_x0000_s1028" type="#_x0000_t202" style="position:absolute;left:1842;top:329;width:513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F0DE7" w:rsidRPr="000459BF" w:rsidRDefault="00DF0DE7" w:rsidP="00DF0DE7">
                        <w:pPr>
                          <w:rPr>
                            <w:rFonts w:ascii="Century Gothic" w:hAnsi="Century Gothic"/>
                            <w:color w:val="040B68"/>
                            <w:sz w:val="32"/>
                            <w:szCs w:val="32"/>
                            <w:lang w:val="mt-MT"/>
                          </w:rPr>
                        </w:pPr>
                        <w:r>
                          <w:rPr>
                            <w:rFonts w:ascii="Century Gothic" w:hAnsi="Century Gothic"/>
                            <w:color w:val="040B68"/>
                            <w:sz w:val="32"/>
                            <w:szCs w:val="32"/>
                            <w:lang w:val="mt-MT"/>
                          </w:rPr>
                          <w:t>Kulleġġ San Nikola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1966,809" to="10516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yf8MAAADbAAAADwAAAGRycy9kb3ducmV2LnhtbERPS27CMBDdV+IO1iB1VxxoS2nAIIQo&#10;qtQuyucA03hIIuJxsA0JnB5XqsRunt53JrPWVOJMzpeWFfR7CQjizOqScwW77cfTCIQPyBory6Tg&#10;Qh5m087DBFNtG17TeRNyEUPYp6igCKFOpfRZQQZ9z9bEkdtbZzBE6HKpHTYx3FRykCRDabDk2FBg&#10;TYuCssPmZBQcV+/yyzzr5e775fW6dj/N4DfMlXrstvMxiEBtuIv/3Z86zn+Dv1/i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q8n/DAAAA2wAAAA8AAAAAAAAAAAAA&#10;AAAAoQIAAGRycy9kb3ducmV2LnhtbFBLBQYAAAAABAAEAPkAAACRAwAAAAA=&#10;" strokecolor="#f60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St-Nicholas-Badge-June09" style="position:absolute;left:974;top:593;width:787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jprFAAAA2wAAAA8AAABkcnMvZG93bnJldi54bWxEj0FrwkAQhe+F/odlCl6kbqwgkrpKUSxS&#10;KVat9yE7ZkOzsyG70fTfO4dCbzO8N+99M1/2vlZXamMV2MB4lIEiLoKtuDTwfdo8z0DFhGyxDkwG&#10;finCcvH4MMfchhsf6HpMpZIQjjkacCk1udaxcOQxjkJDLNoltB6TrG2pbYs3Cfe1fsmyqfZYsTQ4&#10;bGjlqPg5dt7AZN8fNqedW09q//k+/jh3s69uaMzgqX97BZWoT//mv+utFXyBlV9kAL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XI6axQAAANsAAAAPAAAAAAAAAAAAAAAA&#10;AJ8CAABkcnMvZG93bnJldi54bWxQSwUGAAAAAAQABAD3AAAAkQMAAAAA&#10;">
                  <v:imagedata r:id="rId6" o:title="St-Nicholas-Badge-June09"/>
                </v:shape>
                <w10:wrap anchorx="margin"/>
              </v:group>
            </w:pict>
          </mc:Fallback>
        </mc:AlternateContent>
      </w:r>
    </w:p>
    <w:p w:rsidR="00287F0F" w:rsidRDefault="00287F0F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25D1E" w:rsidRPr="00520F97" w:rsidRDefault="00B25D1E" w:rsidP="00B25D1E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Batang" w:hAnsi="Arial" w:cs="Arial"/>
          <w:b/>
          <w:bCs/>
          <w:kern w:val="32"/>
          <w:sz w:val="32"/>
          <w:szCs w:val="32"/>
        </w:rPr>
      </w:pPr>
      <w:proofErr w:type="gramStart"/>
      <w:r>
        <w:rPr>
          <w:rFonts w:ascii="Arial" w:eastAsia="Batang" w:hAnsi="Arial" w:cs="Arial"/>
          <w:b/>
          <w:bCs/>
          <w:kern w:val="32"/>
          <w:sz w:val="32"/>
          <w:szCs w:val="32"/>
        </w:rPr>
        <w:t>KALENDARJU  SKOLASTIKU</w:t>
      </w:r>
      <w:proofErr w:type="gramEnd"/>
      <w:r>
        <w:rPr>
          <w:rFonts w:ascii="Arial" w:eastAsia="Batang" w:hAnsi="Arial" w:cs="Arial"/>
          <w:b/>
          <w:bCs/>
          <w:kern w:val="32"/>
          <w:sz w:val="32"/>
          <w:szCs w:val="32"/>
        </w:rPr>
        <w:t xml:space="preserve"> 2016 - 2017</w:t>
      </w:r>
    </w:p>
    <w:p w:rsidR="00B25D1E" w:rsidRPr="00520F97" w:rsidRDefault="00B25D1E" w:rsidP="00B25D1E">
      <w:pPr>
        <w:spacing w:after="0" w:line="240" w:lineRule="auto"/>
        <w:rPr>
          <w:rFonts w:ascii="Arial" w:eastAsia="Batang" w:hAnsi="Arial" w:cs="Arial"/>
          <w:sz w:val="28"/>
          <w:szCs w:val="24"/>
          <w:lang w:val="mt-MT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7421"/>
      </w:tblGrid>
      <w:tr w:rsidR="00B25D1E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E" w:rsidRPr="00520F97" w:rsidRDefault="00B25D1E" w:rsidP="009226E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  <w:lang w:val="mt-MT" w:eastAsia="en-GB"/>
              </w:rPr>
            </w:pPr>
            <w:r>
              <w:rPr>
                <w:rFonts w:ascii="Arial" w:eastAsia="Batang" w:hAnsi="Arial" w:cs="Arial"/>
                <w:b/>
                <w:sz w:val="28"/>
                <w:szCs w:val="24"/>
                <w:lang w:val="mt-MT" w:eastAsia="en-GB"/>
              </w:rPr>
              <w:t>Data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1E" w:rsidRPr="00520F97" w:rsidRDefault="00B25D1E" w:rsidP="009226E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  <w:lang w:val="mt-MT" w:eastAsia="en-GB"/>
              </w:rPr>
            </w:pPr>
            <w:proofErr w:type="spellStart"/>
            <w:r>
              <w:rPr>
                <w:rFonts w:ascii="Arial" w:eastAsia="Batang" w:hAnsi="Arial" w:cs="Arial"/>
                <w:b/>
                <w:sz w:val="28"/>
                <w:szCs w:val="24"/>
                <w:lang w:val="mt-MT" w:eastAsia="en-GB"/>
              </w:rPr>
              <w:t>Attivita</w:t>
            </w:r>
            <w:proofErr w:type="spellEnd"/>
            <w:r>
              <w:rPr>
                <w:rFonts w:ascii="Arial" w:eastAsia="Batang" w:hAnsi="Arial" w:cs="Arial"/>
                <w:b/>
                <w:sz w:val="28"/>
                <w:szCs w:val="24"/>
                <w:lang w:val="mt-MT" w:eastAsia="en-GB"/>
              </w:rPr>
              <w:t>’</w:t>
            </w:r>
          </w:p>
        </w:tc>
      </w:tr>
      <w:tr w:rsidR="00B25D1E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C7F41" w:rsidRDefault="00B25D1E" w:rsidP="009226E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26/9/2016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C7F41" w:rsidRDefault="00B25D1E" w:rsidP="009226E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Jibdew l-iskola t-tfal mill-</w:t>
            </w:r>
            <w:r w:rsidRPr="00942731">
              <w:rPr>
                <w:rFonts w:ascii="Arial" w:eastAsia="Batang" w:hAnsi="Arial" w:cs="Arial"/>
                <w:b/>
                <w:sz w:val="28"/>
                <w:szCs w:val="28"/>
                <w:lang w:val="mt-MT" w:eastAsia="en-GB"/>
              </w:rPr>
              <w:t>ewwel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klassi </w:t>
            </w:r>
            <w:r w:rsidRPr="00942731">
              <w:rPr>
                <w:rFonts w:ascii="Arial" w:eastAsia="Batang" w:hAnsi="Arial" w:cs="Arial"/>
                <w:b/>
                <w:sz w:val="28"/>
                <w:szCs w:val="28"/>
                <w:lang w:val="mt-MT" w:eastAsia="en-GB"/>
              </w:rPr>
              <w:t>sas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-</w:t>
            </w:r>
            <w:r w:rsidRPr="00942731">
              <w:rPr>
                <w:rFonts w:ascii="Arial" w:eastAsia="Batang" w:hAnsi="Arial" w:cs="Arial"/>
                <w:b/>
                <w:sz w:val="28"/>
                <w:szCs w:val="28"/>
                <w:lang w:val="mt-MT" w:eastAsia="en-GB"/>
              </w:rPr>
              <w:t xml:space="preserve">sitt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klassi</w:t>
            </w:r>
            <w:r w:rsid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. </w:t>
            </w:r>
            <w:r w:rsidR="00641907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 </w:t>
            </w:r>
            <w:r w:rsid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Ħin: 8:30 </w:t>
            </w:r>
            <w:proofErr w:type="spellStart"/>
            <w:r w:rsid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a.m</w:t>
            </w:r>
            <w:proofErr w:type="spellEnd"/>
            <w:r w:rsid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.</w:t>
            </w:r>
          </w:p>
        </w:tc>
      </w:tr>
      <w:tr w:rsidR="00046468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68" w:rsidRDefault="00046468" w:rsidP="009226E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3/10/2016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68" w:rsidRDefault="00046468" w:rsidP="00641907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 w:rsidRPr="00046468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Bidu tas-sena </w:t>
            </w:r>
            <w:r w:rsidR="00641907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skolastika għat-tfal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kollha </w:t>
            </w:r>
            <w:r w:rsidRPr="00046468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li ser jkunu f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il-klassijiet tal-Kindergarten 2. </w:t>
            </w:r>
            <w:r w:rsidRPr="00046468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Dħul minn Triq il-Buskett.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r w:rsidR="00BC0D12" w:rsidRP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Ħin:</w:t>
            </w:r>
            <w:r w:rsidR="00BC0D12">
              <w:rPr>
                <w:rFonts w:ascii="Arial" w:eastAsia="Batang" w:hAnsi="Arial" w:cs="Arial"/>
                <w:color w:val="FF0000"/>
                <w:sz w:val="28"/>
                <w:szCs w:val="28"/>
                <w:lang w:val="mt-MT" w:eastAsia="en-GB"/>
              </w:rPr>
              <w:t xml:space="preserve"> </w:t>
            </w:r>
            <w:r w:rsidR="00BC0D12" w:rsidRPr="00641907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8:30 </w:t>
            </w:r>
            <w:proofErr w:type="spellStart"/>
            <w:r w:rsidR="00BC0D12" w:rsidRPr="00641907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a.m</w:t>
            </w:r>
            <w:proofErr w:type="spellEnd"/>
            <w:r w:rsidR="00BC0D12" w:rsidRPr="00641907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.</w:t>
            </w:r>
          </w:p>
        </w:tc>
      </w:tr>
      <w:tr w:rsidR="00B25D1E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3/10/2016</w:t>
            </w:r>
            <w:r w:rsidR="00046468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5/10/2016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046468" w:rsidRDefault="00046468" w:rsidP="00BC0D12">
            <w:pPr>
              <w:spacing w:after="0"/>
              <w:rPr>
                <w:rFonts w:ascii="Arial" w:eastAsia="Times New Roman" w:hAnsi="Arial" w:cs="Arial"/>
                <w:color w:val="FF0000"/>
                <w:sz w:val="28"/>
                <w:szCs w:val="28"/>
                <w:lang w:val="mt-MT"/>
              </w:rPr>
            </w:pPr>
            <w:r w:rsidRPr="00046468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Bidu tas-sena 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skolastika għat-</w:t>
            </w:r>
            <w:r w:rsidRPr="00046468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tfal li ser jkunu fil-klassijiet tal-Kindergarten 1 skont kif ġew avżati l-ġenituri tagħhom bil-posta matul is-sajf. Dħul minn Triq il-Busket</w:t>
            </w:r>
            <w:r w:rsidRP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t</w:t>
            </w:r>
            <w:r w:rsidR="00BC0D12" w:rsidRPr="00BC0D12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.</w:t>
            </w:r>
          </w:p>
        </w:tc>
      </w:tr>
      <w:tr w:rsidR="00DF293A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6/10/2016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Pr="00046468" w:rsidRDefault="000074BB" w:rsidP="000074BB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10:30 – Ir-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4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klassi - L-ewwel laqgħa għall-ġenituri</w:t>
            </w:r>
          </w:p>
        </w:tc>
      </w:tr>
      <w:tr w:rsidR="00DF293A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0074BB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11:00 – Is-6 klassi -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L-ewwel laqgħa għall-ġenituri + 9:00 – 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Qrar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ghall-5 u 6 Klassijiet</w:t>
            </w:r>
          </w:p>
        </w:tc>
      </w:tr>
      <w:tr w:rsidR="00DF293A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Pr="00046468" w:rsidRDefault="00DF293A" w:rsidP="00BC0D12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8:30a.m.Tberik tal-Annimali </w:t>
            </w:r>
          </w:p>
        </w:tc>
      </w:tr>
      <w:tr w:rsidR="00DE70BF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F" w:rsidRDefault="00DE70BF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BF" w:rsidRPr="00046468" w:rsidRDefault="000074BB" w:rsidP="000074BB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L-1 u 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2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Klassi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–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L-ewwel laqgħa għall-ġenituri, fid-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9:00a.m. </w:t>
            </w:r>
          </w:p>
        </w:tc>
      </w:tr>
      <w:tr w:rsidR="00DF293A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BC0D12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L-ewwel laqgħa tal-Kunsill tal-Iskola</w:t>
            </w:r>
          </w:p>
        </w:tc>
      </w:tr>
      <w:tr w:rsidR="00DF293A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13/10/2016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BC0D12">
            <w:pPr>
              <w:spacing w:after="0"/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Il-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5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Klassijiet – 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L-ewwel laqgħa għall-ġenituri fid-12:30p.m. + It-3 Klassi - L-ewwel laqgħa għall-ġenituri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r w:rsidR="00C942C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f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it-</w:t>
            </w:r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8:45 </w:t>
            </w:r>
            <w:proofErr w:type="spellStart"/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a.m</w:t>
            </w:r>
            <w:proofErr w:type="spellEnd"/>
            <w:r w:rsidR="00DF293A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.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13/10/2016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10:30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11:30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 w:rsidR="00BC0D1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Laqgħa għall-ġenituri tat-tfal 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tat-</w:t>
            </w:r>
            <w:r w:rsidRPr="004541CA">
              <w:rPr>
                <w:rFonts w:ascii="Arial" w:eastAsia="Times New Roman" w:hAnsi="Arial" w:cs="Arial"/>
                <w:b/>
                <w:sz w:val="28"/>
                <w:szCs w:val="28"/>
                <w:lang w:val="mt-MT"/>
              </w:rPr>
              <w:t>3 Klassi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Babes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Sedqa</w:t>
            </w:r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14/10/2016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9:00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 Quddies għat-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, 4 u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6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Klassijiet</w:t>
            </w:r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9:00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. Verdala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Launch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of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Piggy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Bank</w:t>
            </w:r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Is-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Klassi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Pink </w:t>
            </w:r>
            <w:proofErr w:type="spellStart"/>
            <w:r w:rsidR="000074B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October</w:t>
            </w:r>
            <w:proofErr w:type="spellEnd"/>
            <w:r w:rsidR="000074B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Day</w:t>
            </w:r>
            <w:proofErr w:type="spellEnd"/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Attivita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’ tal-Missjoni -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8:30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19/10/2016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Klassi </w:t>
            </w:r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5.1 –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DF293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</w:p>
        </w:tc>
      </w:tr>
      <w:tr w:rsidR="00DF293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DF293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20/10/2016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3A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L-ewwel laqgħa tal-kors PGC AFL għall-għalliema tal-5 u 6 Klassi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0074BB" w:rsidP="000074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Laqgħa għall-ġenituri kollha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Iġene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tax-xagħar -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9:00a.m.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lastRenderedPageBreak/>
              <w:t>21/10/2016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0074BB" w:rsidP="000074B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KG 1/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2 </w:t>
            </w: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Laqgħa għall-ġenituri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Kap tad-Dipartiment tal-Litteriżmu u l-għalliema tal-Litteriżmu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C7199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Konferenza-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eat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Responsibly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Praga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22/10/2016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C7199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Konferenza-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eat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Responsibly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Praga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25/10/2016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I-Klassi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5.2 –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L-ewwel PD</w:t>
            </w:r>
            <w:r w:rsidR="0030433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(2:30 </w:t>
            </w:r>
            <w:proofErr w:type="spellStart"/>
            <w:r w:rsidR="0030433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="0030433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.)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C7199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It-2 Laqgħa</w:t>
            </w:r>
            <w:r w:rsidR="000074B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tal-Kors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PGC AFL </w:t>
            </w:r>
            <w:r w:rsidR="000074B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għall-għalliema tal-5 u 6 Klassi</w:t>
            </w:r>
          </w:p>
        </w:tc>
      </w:tr>
      <w:tr w:rsidR="00EB64E5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5" w:rsidRDefault="00EB64E5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27/10/2016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5" w:rsidRDefault="00EB64E5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L-1 laqgħa tal-Kunsill tal-Ekoskola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D031D2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It-3 Laqgħa tal-Kors</w:t>
            </w:r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PGC AFL </w:t>
            </w:r>
            <w:r w:rsidR="000074B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għall-għalliema tal-5 u 6 Klassi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Fire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Drill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C7199E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Quddiesa għat 3 u r-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4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Klassi –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9:00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0074BB" w:rsidP="009226E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Il-Klassi 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4.1 –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1/11/2016 – 3/11/2016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046468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 ta’ Novembru (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Mid</w:t>
            </w:r>
            <w:proofErr w:type="spellEnd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-Term)</w:t>
            </w:r>
          </w:p>
        </w:tc>
      </w:tr>
      <w:tr w:rsidR="00837F62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2" w:rsidRPr="00641907" w:rsidRDefault="00837F62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31/10/2016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2" w:rsidRPr="00641907" w:rsidRDefault="000074BB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Il-Klassijiet tar-</w:t>
            </w:r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4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sena</w:t>
            </w:r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–</w:t>
            </w:r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Fieldwork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4/11/2016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046468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Lura l-iskola wara l-</w:t>
            </w:r>
            <w:r w:rsidR="00046468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 ta’ Novembru (</w:t>
            </w:r>
            <w:proofErr w:type="spellStart"/>
            <w:r w:rsidR="00046468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Mid</w:t>
            </w:r>
            <w:proofErr w:type="spellEnd"/>
            <w:r w:rsidR="00046468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-Term)</w:t>
            </w:r>
          </w:p>
        </w:tc>
      </w:tr>
      <w:tr w:rsidR="004E5E5B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5B" w:rsidRPr="00641907" w:rsidRDefault="004E5E5B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4/11/2016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5B" w:rsidRPr="00641907" w:rsidRDefault="004E5E5B" w:rsidP="00046468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L-ewwel laqgħa tal-Kunsill tal-Istudenti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4/11/2016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6964A0" w:rsidP="00C7199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PSCD –</w:t>
            </w:r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Laqgħa għall-ġenituri tat-3 u r-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4 </w:t>
            </w:r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Klassi– 9:00am. t-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10:30a.m.</w:t>
            </w:r>
          </w:p>
        </w:tc>
      </w:tr>
      <w:tr w:rsidR="00837F62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2" w:rsidRDefault="00837F62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7/11/2016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62" w:rsidRDefault="000074BB" w:rsidP="00C7199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Il-Klassijiet tal-5 u</w:t>
            </w:r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6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sena 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–</w:t>
            </w:r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837F6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Fieldwork</w:t>
            </w:r>
            <w:proofErr w:type="spellEnd"/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8/11/2016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0074BB" w:rsidP="000074B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Ir-4 laqgħa</w:t>
            </w:r>
            <w:r w:rsidR="00D031D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tal-Kors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PGC AFL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għall-għalliema tal-5 u 6 Klassi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D031D2" w:rsidP="00046468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Il-Klassi 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4.2 –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9/11/2016 – 11/11/2016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046468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Fair</w:t>
            </w:r>
            <w:proofErr w:type="spellEnd"/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1A3B69" w:rsidP="004E5E5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L-ewwel </w:t>
            </w:r>
            <w:r w:rsidR="004E5E5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ttività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tal-Kunsill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Skolastiku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Boroż ta’ San Martin</w:t>
            </w:r>
          </w:p>
        </w:tc>
      </w:tr>
      <w:tr w:rsidR="004E5E5B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5B" w:rsidRDefault="004E5E5B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5B" w:rsidRDefault="004E5E5B" w:rsidP="004E5E5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It-tieni laqgħa tal-Kunsill tal-Istudenti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11/11/2016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Parents</w:t>
            </w:r>
            <w:proofErr w:type="spellEnd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Evening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Tfal sa 12:00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. It-tfal tal-Kindergarten sa 11:55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  <w:p w:rsidR="00D36BBA" w:rsidRPr="00641907" w:rsidRDefault="00D36BB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lastRenderedPageBreak/>
              <w:t xml:space="preserve">4:30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 –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Parents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Evening</w:t>
            </w:r>
            <w:proofErr w:type="spellEnd"/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lastRenderedPageBreak/>
              <w:t>14/11/2016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Pr="00641907" w:rsidRDefault="001A3B6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Green MT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Talk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–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9:00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6964A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6964A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15/11/2016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0" w:rsidRDefault="00D031D2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Il-Klassijiet</w:t>
            </w:r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2.1/2.2 –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964A0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C7199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16/11/2016 – 17/11/2016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Attivita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’ mal-Kunsill Lokali ta’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Ħad-Dingli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abbinata</w:t>
            </w:r>
            <w:proofErr w:type="spellEnd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mal</w:t>
            </w:r>
            <w:proofErr w:type="spellEnd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kompetizzjoni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Eurpean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Week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Waste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Reduction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C7199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17/11/2016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D031D2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Il-Klassijiet</w:t>
            </w:r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2.1/2.2 – </w:t>
            </w:r>
            <w:proofErr w:type="spellStart"/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Morning</w:t>
            </w:r>
            <w:proofErr w:type="spellEnd"/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C7199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Assembly</w:t>
            </w:r>
            <w:proofErr w:type="spellEnd"/>
          </w:p>
        </w:tc>
      </w:tr>
      <w:tr w:rsidR="00D36BBA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BA" w:rsidRDefault="00D36BBA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20/11/2016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BA" w:rsidRDefault="00D36BBA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World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Children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’s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Day</w:t>
            </w:r>
            <w:proofErr w:type="spellEnd"/>
          </w:p>
        </w:tc>
      </w:tr>
      <w:tr w:rsidR="00C7199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D031D2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Quddiesa għall-5 u 6 sena</w:t>
            </w:r>
            <w:r w:rsidR="00C7199E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– 9:00a.m</w:t>
            </w:r>
          </w:p>
        </w:tc>
      </w:tr>
      <w:tr w:rsidR="00C7199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9E" w:rsidRDefault="00C7199E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It-Tfal tal-KG 1 u 2 – skola </w:t>
            </w:r>
            <w:r w:rsidR="001A3B69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sa 12:00. Laqgħa għall-għalliema.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22/11/2016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D031D2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Il-Klassi</w:t>
            </w:r>
            <w:r w:rsidR="001A3B69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1.1 – </w:t>
            </w:r>
            <w:proofErr w:type="spellStart"/>
            <w:r w:rsidR="001A3B69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Morning</w:t>
            </w:r>
            <w:proofErr w:type="spellEnd"/>
            <w:r w:rsidR="001A3B69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</w:t>
            </w:r>
            <w:proofErr w:type="spellStart"/>
            <w:r w:rsidR="001A3B69"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Assembly</w:t>
            </w:r>
            <w:proofErr w:type="spellEnd"/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22/11/2016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Laqgħat għall-klassijiet tal-Primarja rigward kif nieħdu ħsieb is-snien.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22/11/2016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It-2 laqgħa tal-Kunsill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Skolastiku</w:t>
            </w:r>
            <w:proofErr w:type="spellEnd"/>
          </w:p>
        </w:tc>
      </w:tr>
      <w:tr w:rsidR="0046256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24/11/2016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Attivita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’ ta’ Dinja Waħda – Wardija</w:t>
            </w:r>
          </w:p>
        </w:tc>
      </w:tr>
      <w:tr w:rsidR="0046256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25/11/2016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</w:pPr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Savio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College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–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Attivita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’ għall-Istrina –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HiTT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 (Ir-4, 5 u 6 sena) 9:30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a.m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 xml:space="preserve">. sal-11:00 </w:t>
            </w:r>
            <w:proofErr w:type="spellStart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a.m</w:t>
            </w:r>
            <w:proofErr w:type="spellEnd"/>
            <w:r>
              <w:rPr>
                <w:rFonts w:ascii="Arial" w:eastAsia="Batang" w:hAnsi="Arial" w:cs="Arial"/>
                <w:sz w:val="28"/>
                <w:szCs w:val="28"/>
                <w:lang w:val="mt-MT" w:eastAsia="en-GB"/>
              </w:rPr>
              <w:t>.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25/11/2016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07" w:rsidRPr="00641907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SDP Term 1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: Staff </w:t>
            </w:r>
            <w:proofErr w:type="spellStart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Meeting</w:t>
            </w:r>
            <w:proofErr w:type="spellEnd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Tfal sa </w:t>
            </w:r>
            <w:r w:rsidR="00BC0D12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12:00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  <w:r w:rsidR="00BC0D12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skola. </w:t>
            </w:r>
          </w:p>
          <w:p w:rsidR="00B25D1E" w:rsidRDefault="00641907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It-tfal tal-Kindergarten sa </w:t>
            </w:r>
            <w:r w:rsidR="00BC0D12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11:55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="00BC0D12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  <w:p w:rsidR="003E5AC4" w:rsidRPr="00641907" w:rsidRDefault="003E5AC4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SDP – 12:30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Pr="00641907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Pr="00641907" w:rsidRDefault="001A3B6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Qrar għa</w:t>
            </w:r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ll-klassijiet tat-3 u r-4 sena</w:t>
            </w:r>
          </w:p>
        </w:tc>
      </w:tr>
      <w:tr w:rsidR="0046256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29/11/2016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KG 1 + 2 – Alka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Ceramics</w:t>
            </w:r>
            <w:proofErr w:type="spellEnd"/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30/11/2016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Is-6 Klassi – Laqgħa dwar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Career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Guidance</w:t>
            </w:r>
            <w:proofErr w:type="spellEnd"/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52136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3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Klassi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–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Jiċċelebraw</w:t>
            </w:r>
            <w:proofErr w:type="spellEnd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il-festa ta’ San Nikola – Imġarr</w:t>
            </w:r>
          </w:p>
        </w:tc>
      </w:tr>
      <w:tr w:rsidR="0046256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Cake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Attivita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’ San Nikola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5/12/2016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Qrar għall-5 u 6 Klassi – 9:00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. </w:t>
            </w:r>
          </w:p>
        </w:tc>
      </w:tr>
      <w:tr w:rsidR="003E5AC4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C4" w:rsidRDefault="003E5AC4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6/12/2016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C4" w:rsidRDefault="003E5AC4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9:30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. – 11:00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. </w:t>
            </w:r>
            <w:proofErr w:type="spellStart"/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IL-quddiesa</w:t>
            </w:r>
            <w:proofErr w:type="spellEnd"/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tal-Milied</w:t>
            </w:r>
            <w:r w:rsidRPr="003E5AC4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(HE </w:t>
            </w:r>
            <w:proofErr w:type="spellStart"/>
            <w:r w:rsidRPr="003E5AC4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the</w:t>
            </w:r>
            <w:proofErr w:type="spellEnd"/>
            <w:r w:rsidRPr="003E5AC4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President of Malta + Archbishop)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7/12/2016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52136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Klassi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Fieldwork</w:t>
            </w:r>
            <w:proofErr w:type="spellEnd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+ </w:t>
            </w:r>
            <w:proofErr w:type="spellStart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Yr</w:t>
            </w:r>
            <w:proofErr w:type="spellEnd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1/2 – </w:t>
            </w:r>
            <w:proofErr w:type="spellStart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Popeye</w:t>
            </w:r>
            <w:proofErr w:type="spellEnd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’s </w:t>
            </w:r>
            <w:proofErr w:type="spellStart"/>
            <w:r w:rsidR="00427C32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Village</w:t>
            </w:r>
            <w:proofErr w:type="spellEnd"/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lastRenderedPageBreak/>
              <w:t>7/12/2016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52136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Il-Klassijiet tat-2 sena </w:t>
            </w:r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–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Popeye</w:t>
            </w:r>
            <w:proofErr w:type="spellEnd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’s </w:t>
            </w:r>
            <w:proofErr w:type="spellStart"/>
            <w:r w:rsidR="001A3B6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Village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8/12/2016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922F2F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Btala 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Pubblika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–Il-Kunċizzjoni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Maths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workshop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għall-ġenituri kollha +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Reading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Writing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workshop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2/3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parents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13/12/2016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922F2F" w:rsidP="002F4D8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Btala </w:t>
            </w:r>
            <w:r w:rsidR="002F4D8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Nazzjonali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Ir-Repubblika</w:t>
            </w:r>
          </w:p>
        </w:tc>
      </w:tr>
      <w:tr w:rsidR="00462560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14/12/2016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60" w:rsidRDefault="00462560" w:rsidP="002F4D8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L-1 u 2 sena-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Batterina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WasteServ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Park</w:t>
            </w:r>
            <w:proofErr w:type="spellEnd"/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16/12/2016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2F4D8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Qrar ghat-3 u 4 Klassi – 10:30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1A3B6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19/12/2106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69" w:rsidRDefault="001A3B69" w:rsidP="002F4D8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Dress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Rehearsal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Mis</w:t>
            </w:r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tiedna l-Anzjani ta’ Dar </w:t>
            </w:r>
            <w:proofErr w:type="spellStart"/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Saura</w:t>
            </w:r>
            <w:proofErr w:type="spellEnd"/>
            <w:r w:rsidR="0052136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u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 w:rsidR="001D3D3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Dar tal-anzjani ta’ Ħad-Dingli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20/12/2016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Jum iċ-Ċelebrazzjoni</w:t>
            </w:r>
          </w:p>
        </w:tc>
      </w:tr>
      <w:tr w:rsidR="001D3D3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9" w:rsidRPr="00641907" w:rsidRDefault="001D3D3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9" w:rsidRPr="00641907" w:rsidRDefault="001D3D39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Carol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Singing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fid-Dar tal-Anzjani –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Year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1, 2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3</w:t>
            </w:r>
          </w:p>
        </w:tc>
      </w:tr>
      <w:tr w:rsidR="001D3D39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9" w:rsidRDefault="001D3D39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22/12/2016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39" w:rsidRDefault="00462560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Quddiesa għat-tfal tal-Primarja +</w:t>
            </w:r>
            <w:r w:rsidR="001D3D3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1D3D3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Festin</w:t>
            </w:r>
            <w:proofErr w:type="spellEnd"/>
            <w:r w:rsidR="001D3D39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tal-Milied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23/12/2016- 6/1/2017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tal-Milied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C0D12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9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/1/2017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094606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Lura l-iskola wara l-</w:t>
            </w:r>
            <w:r w:rsidR="00094606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tal-Milied</w:t>
            </w:r>
          </w:p>
        </w:tc>
      </w:tr>
      <w:tr w:rsidR="00880AE1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E1" w:rsidRDefault="00880AE1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20/1/2017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E1" w:rsidRDefault="0052136E" w:rsidP="0052136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Laqgħa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għall-ġenitrui</w:t>
            </w:r>
            <w:proofErr w:type="spellEnd"/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Kitba u Qari għall-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sena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- 9:00 -10:00</w:t>
            </w:r>
          </w:p>
        </w:tc>
      </w:tr>
      <w:tr w:rsidR="00880AE1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E1" w:rsidRDefault="00880AE1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23/1/2017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E1" w:rsidRDefault="0052136E" w:rsidP="0052136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Laqgħa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għall-ġentiuri</w:t>
            </w:r>
            <w:proofErr w:type="spellEnd"/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Kitba u Qari għat-2 u t-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3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sena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- 9:00 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a.m.</w:t>
            </w:r>
            <w:r w:rsidR="00880AE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-10:00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4457C1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C1" w:rsidRPr="00641907" w:rsidRDefault="004457C1" w:rsidP="00242A4E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26/1/2017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2A" w:rsidRPr="00641907" w:rsidRDefault="004457C1" w:rsidP="00242A4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It-tieni PD</w:t>
            </w:r>
            <w:r w:rsidR="00543E2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(2:30 </w:t>
            </w:r>
            <w:proofErr w:type="spellStart"/>
            <w:r w:rsidR="00543E2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="00543E2A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.)</w:t>
            </w:r>
          </w:p>
        </w:tc>
      </w:tr>
      <w:tr w:rsidR="002F4D8B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8B" w:rsidRPr="00641907" w:rsidRDefault="002F4D8B" w:rsidP="00242A4E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10/2/2017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8B" w:rsidRPr="00641907" w:rsidRDefault="002F4D8B" w:rsidP="00242A4E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Btala Pubblika – San Pawl</w:t>
            </w:r>
          </w:p>
        </w:tc>
      </w:tr>
      <w:tr w:rsidR="00B25D1E" w:rsidRPr="00520F97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22F2F" w:rsidRDefault="004457C1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20</w:t>
            </w:r>
            <w:r w:rsidR="00B25D1E" w:rsidRPr="00922F2F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/2/2017 – </w:t>
            </w:r>
          </w:p>
          <w:p w:rsidR="00B25D1E" w:rsidRPr="00922F2F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922F2F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23/2/2017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22F2F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922F2F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Eżamijiet ta’ nofs is-sena għall-klassijiet tal-Primarja 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    </w:t>
            </w:r>
            <w:r w:rsidRPr="00922F2F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(Ir-4, 5 u 6 Klassi)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27/2/2017-28/2/2017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Btajjel 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tal-Karnival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10/3/2017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Parents</w:t>
            </w:r>
            <w:proofErr w:type="spellEnd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day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17/3/2017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07" w:rsidRPr="00641907" w:rsidRDefault="00BC0D12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SDP 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Term 2: Staff </w:t>
            </w:r>
            <w:proofErr w:type="spellStart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Meeting</w:t>
            </w:r>
            <w:proofErr w:type="spellEnd"/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Tfal sa 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12:00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skola. </w:t>
            </w:r>
          </w:p>
          <w:p w:rsidR="00B25D1E" w:rsidRDefault="00BC0D12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It-tfal</w:t>
            </w:r>
            <w:r w:rsid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tal-Kindergarten sa 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11:55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  <w:p w:rsidR="00543E2A" w:rsidRPr="00641907" w:rsidRDefault="00543E2A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SDP – 12:30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31/3/2017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Btala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Nazzjonali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Jum il-Ħelsien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12/4/2017 – 19/4/2017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tal-Għid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lastRenderedPageBreak/>
              <w:t>20/4/2017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094606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Lura l-iskola wara l-</w:t>
            </w:r>
            <w:r w:rsidR="00094606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tal-Għid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C65FA1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21/4/2017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C65FA1" w:rsidRDefault="00D01505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It-tielet </w:t>
            </w:r>
            <w:r w:rsidR="00BC0D12"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</w:t>
            </w:r>
            <w:r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D (2:30 </w:t>
            </w:r>
            <w:proofErr w:type="spellStart"/>
            <w:r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</w:t>
            </w:r>
            <w:proofErr w:type="spellEnd"/>
            <w:r w:rsidRPr="00C65FA1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.)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1/5/2017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2F4D8B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Btala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r w:rsidR="002F4D8B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Nazzjonali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San Ġużepp Ħaddiem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4/5/2017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C0D12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SDP Term 3: 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Staff </w:t>
            </w:r>
            <w:proofErr w:type="spellStart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Meeting</w:t>
            </w:r>
            <w:proofErr w:type="spellEnd"/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- Tfal sa 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12:00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p.m.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skola.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    It-tfal tal-Kindergarten sa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11:55</w:t>
            </w:r>
            <w:r w:rsidR="00641907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19/5/2017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641907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SDP 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Full</w:t>
            </w:r>
            <w:proofErr w:type="spellEnd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</w:t>
            </w:r>
            <w:proofErr w:type="spellStart"/>
            <w:r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Day</w:t>
            </w:r>
            <w:proofErr w:type="spellEnd"/>
            <w:r w:rsidR="00BC0D12" w:rsidRPr="00641907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Dakinhar it-tfal ma jkollhomx skola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26/5/2017 – 31/5/2107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Eżamijiet tal-</w:t>
            </w:r>
            <w:r w:rsidRPr="00094606">
              <w:rPr>
                <w:rFonts w:ascii="Arial" w:eastAsia="Times New Roman" w:hAnsi="Arial" w:cs="Arial"/>
                <w:b/>
                <w:sz w:val="28"/>
                <w:szCs w:val="28"/>
                <w:lang w:val="mt-MT"/>
              </w:rPr>
              <w:t>Orali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Benchmark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għall-istudenti tas-Sitt Sena 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1/6/2017 – 2/6/2017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094606" w:rsidP="00094606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Eżamijiet tal-</w:t>
            </w:r>
            <w:r w:rsidRPr="00094606">
              <w:rPr>
                <w:rFonts w:ascii="Arial" w:eastAsia="Times New Roman" w:hAnsi="Arial" w:cs="Arial"/>
                <w:b/>
                <w:sz w:val="28"/>
                <w:szCs w:val="28"/>
                <w:lang w:val="mt-MT"/>
              </w:rPr>
              <w:t>Kitba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tal-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Benchmark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għall-istudenti tas-Sitt Sena</w:t>
            </w:r>
          </w:p>
        </w:tc>
      </w:tr>
      <w:tr w:rsidR="00641907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07" w:rsidRDefault="00641907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07" w:rsidRDefault="00641907" w:rsidP="00094606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Minn hawn ‘il quddiem skola sa 12:00p.m. filwaqt li          l-Kindergarten sa 11:55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a.m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.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7/6/2017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Btala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Nazzjonali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Sette Giugno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12/6/2017 – 16/6/2017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It-tieni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Benchmark</w:t>
            </w:r>
            <w:proofErr w:type="spellEnd"/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26/6/2017 – 28/6/2017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Default="00B25D1E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Eżamijiet tal-Aħħar tas-sena għall-klassijiet tal-Primarja</w:t>
            </w:r>
            <w:r w:rsidRPr="00806BF8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(Ir-4, 5 u 6 Klassi)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28/6/2017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094606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L-aħħar ġurnata tal-iskola għall-istudenti kollha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29/6/2017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Btala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Pubblika</w:t>
            </w: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– San Pietru u San Pawl</w:t>
            </w:r>
          </w:p>
        </w:tc>
      </w:tr>
      <w:tr w:rsidR="00B25D1E" w:rsidRPr="009C7D04" w:rsidTr="004457C1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B25D1E" w:rsidP="009226E0">
            <w:pPr>
              <w:tabs>
                <w:tab w:val="left" w:pos="1310"/>
              </w:tabs>
              <w:ind w:right="-108"/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30/6/2017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1E" w:rsidRPr="009C7D04" w:rsidRDefault="00094606" w:rsidP="009226E0">
            <w:pPr>
              <w:rPr>
                <w:rFonts w:ascii="Arial" w:eastAsia="Times New Roman" w:hAnsi="Arial" w:cs="Arial"/>
                <w:sz w:val="28"/>
                <w:szCs w:val="28"/>
                <w:lang w:val="mt-M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mt-MT"/>
              </w:rPr>
              <w:t>Btajjel</w:t>
            </w:r>
            <w:r w:rsidR="00B25D1E">
              <w:rPr>
                <w:rFonts w:ascii="Arial" w:eastAsia="Times New Roman" w:hAnsi="Arial" w:cs="Arial"/>
                <w:sz w:val="28"/>
                <w:szCs w:val="28"/>
                <w:lang w:val="mt-MT"/>
              </w:rPr>
              <w:t xml:space="preserve"> tas-sajf</w:t>
            </w:r>
          </w:p>
        </w:tc>
      </w:tr>
    </w:tbl>
    <w:p w:rsidR="004457C1" w:rsidRDefault="004457C1" w:rsidP="00427C32">
      <w:pPr>
        <w:shd w:val="clear" w:color="auto" w:fill="FFFFFF"/>
        <w:tabs>
          <w:tab w:val="left" w:pos="2683"/>
        </w:tabs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val="mt-MT" w:eastAsia="en-GB"/>
        </w:rPr>
      </w:pPr>
    </w:p>
    <w:p w:rsidR="00427C32" w:rsidRDefault="00427C32" w:rsidP="00427C32">
      <w:pPr>
        <w:shd w:val="clear" w:color="auto" w:fill="FFFFFF"/>
        <w:tabs>
          <w:tab w:val="left" w:pos="2683"/>
        </w:tabs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val="mt-MT" w:eastAsia="en-GB"/>
        </w:rPr>
      </w:pPr>
    </w:p>
    <w:sectPr w:rsidR="00427C32" w:rsidSect="00DF0D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EE"/>
    <w:rsid w:val="000023EE"/>
    <w:rsid w:val="000074BB"/>
    <w:rsid w:val="00046468"/>
    <w:rsid w:val="000647B2"/>
    <w:rsid w:val="00073366"/>
    <w:rsid w:val="00094606"/>
    <w:rsid w:val="00174329"/>
    <w:rsid w:val="001A3B69"/>
    <w:rsid w:val="001D3D39"/>
    <w:rsid w:val="0022533C"/>
    <w:rsid w:val="00287F0F"/>
    <w:rsid w:val="002F4D8B"/>
    <w:rsid w:val="00304330"/>
    <w:rsid w:val="003E5AC4"/>
    <w:rsid w:val="003E6EB9"/>
    <w:rsid w:val="00427C32"/>
    <w:rsid w:val="004457C1"/>
    <w:rsid w:val="00462560"/>
    <w:rsid w:val="004A2F9B"/>
    <w:rsid w:val="004B3C16"/>
    <w:rsid w:val="004E5E5B"/>
    <w:rsid w:val="0052136E"/>
    <w:rsid w:val="00543E2A"/>
    <w:rsid w:val="005778DE"/>
    <w:rsid w:val="00641907"/>
    <w:rsid w:val="006964A0"/>
    <w:rsid w:val="00837F62"/>
    <w:rsid w:val="00880AE1"/>
    <w:rsid w:val="00922F2F"/>
    <w:rsid w:val="00B25D1E"/>
    <w:rsid w:val="00BC0D12"/>
    <w:rsid w:val="00C57662"/>
    <w:rsid w:val="00C65FA1"/>
    <w:rsid w:val="00C7199E"/>
    <w:rsid w:val="00C942CA"/>
    <w:rsid w:val="00D01505"/>
    <w:rsid w:val="00D031D2"/>
    <w:rsid w:val="00D36BBA"/>
    <w:rsid w:val="00DD3DF2"/>
    <w:rsid w:val="00DE70BF"/>
    <w:rsid w:val="00DF0DE7"/>
    <w:rsid w:val="00DF293A"/>
    <w:rsid w:val="00E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B90A-ED0E-4FFD-9A53-2CB7A8DE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g11">
    <w:name w:val="_ch_g11"/>
    <w:basedOn w:val="DefaultParagraphFont"/>
    <w:rsid w:val="003E5AC4"/>
    <w:rPr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6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075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82959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2</cp:revision>
  <dcterms:created xsi:type="dcterms:W3CDTF">2016-11-29T21:16:00Z</dcterms:created>
  <dcterms:modified xsi:type="dcterms:W3CDTF">2016-11-29T21:16:00Z</dcterms:modified>
</cp:coreProperties>
</file>